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A34" w:rsidRPr="006A2A34" w:rsidRDefault="00676C60" w:rsidP="00676C60">
      <w:pPr>
        <w:pStyle w:val="NoSpacing"/>
        <w:jc w:val="center"/>
        <w:rPr>
          <w:i/>
          <w:iCs/>
          <w:lang w:val="it-IT"/>
        </w:rPr>
      </w:pPr>
      <w:r w:rsidRPr="006A2A34">
        <w:rPr>
          <w:noProof/>
        </w:rPr>
        <w:drawing>
          <wp:anchor distT="0" distB="0" distL="114300" distR="114300" simplePos="0" relativeHeight="251658240" behindDoc="1" locked="0" layoutInCell="1" allowOverlap="1" wp14:anchorId="4F7FA989" wp14:editId="6F97CE53">
            <wp:simplePos x="0" y="0"/>
            <wp:positionH relativeFrom="column">
              <wp:posOffset>1181100</wp:posOffset>
            </wp:positionH>
            <wp:positionV relativeFrom="paragraph">
              <wp:posOffset>106045</wp:posOffset>
            </wp:positionV>
            <wp:extent cx="10287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2A34" w:rsidRPr="006A2A34">
        <w:rPr>
          <w:i/>
          <w:iCs/>
          <w:lang w:val="it-IT"/>
        </w:rPr>
        <w:t>MINISTERUL EDUCATIEI , CERCETARII , TINERETULUI SI SPORTULUI</w:t>
      </w:r>
    </w:p>
    <w:p w:rsidR="006A2A34" w:rsidRPr="006A2A34" w:rsidRDefault="006A2A34" w:rsidP="00676C60">
      <w:pPr>
        <w:pStyle w:val="NoSpacing"/>
        <w:jc w:val="center"/>
        <w:rPr>
          <w:i/>
          <w:iCs/>
          <w:lang w:val="it-IT"/>
        </w:rPr>
      </w:pPr>
      <w:r w:rsidRPr="006A2A34">
        <w:rPr>
          <w:i/>
          <w:iCs/>
          <w:lang w:val="it-IT"/>
        </w:rPr>
        <w:t>Inspectoratul Scolar al Judetului Hunedoara</w:t>
      </w:r>
    </w:p>
    <w:p w:rsidR="00A26F28" w:rsidRDefault="006A2A34" w:rsidP="00676C60">
      <w:pPr>
        <w:pStyle w:val="NoSpacing"/>
        <w:tabs>
          <w:tab w:val="left" w:pos="690"/>
          <w:tab w:val="center" w:pos="6480"/>
        </w:tabs>
        <w:jc w:val="center"/>
        <w:rPr>
          <w:lang w:val="it-IT"/>
        </w:rPr>
      </w:pPr>
      <w:r w:rsidRPr="00A26F28">
        <w:rPr>
          <w:i/>
          <w:lang w:val="it-IT"/>
        </w:rPr>
        <w:t>COLEGIUL TEHNIC DE TRANSPORT FEROVI</w:t>
      </w:r>
      <w:r w:rsidRPr="00A26F28">
        <w:rPr>
          <w:lang w:val="it-IT"/>
        </w:rPr>
        <w:t>AR</w:t>
      </w:r>
    </w:p>
    <w:p w:rsidR="00676C60" w:rsidRDefault="00676C60" w:rsidP="00676C60">
      <w:pPr>
        <w:pStyle w:val="NoSpacing"/>
        <w:jc w:val="center"/>
        <w:rPr>
          <w:b/>
          <w:i/>
          <w:lang w:val="it-IT"/>
        </w:rPr>
      </w:pPr>
      <w:r w:rsidRPr="00676C60">
        <w:rPr>
          <w:b/>
          <w:i/>
          <w:lang w:val="it-IT"/>
        </w:rPr>
        <w:t>« ANGHEL SALIGNY » SIMERIA</w:t>
      </w:r>
    </w:p>
    <w:p w:rsidR="00676C60" w:rsidRPr="00676C60" w:rsidRDefault="00676C60" w:rsidP="00676C60">
      <w:pPr>
        <w:pStyle w:val="NoSpacing"/>
        <w:rPr>
          <w:b/>
          <w:lang w:val="it-IT"/>
        </w:rPr>
      </w:pPr>
      <w:r>
        <w:rPr>
          <w:b/>
          <w:lang w:val="fr-FR"/>
        </w:rPr>
        <w:t xml:space="preserve">                                    </w:t>
      </w:r>
      <w:r w:rsidR="00805BDB">
        <w:rPr>
          <w:b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>
        <w:rPr>
          <w:lang w:val="it-IT"/>
        </w:rPr>
        <w:t xml:space="preserve">       </w:t>
      </w:r>
      <w:r w:rsidRPr="006A2A34">
        <w:rPr>
          <w:lang w:val="it-IT"/>
        </w:rPr>
        <w:t>3359OO – Simeria , Soseaua Nationala , nr.136 , judetul Hunedoara , Romania</w:t>
      </w:r>
    </w:p>
    <w:p w:rsidR="00676C60" w:rsidRPr="006A2A34" w:rsidRDefault="00676C60" w:rsidP="00676C60">
      <w:pPr>
        <w:pStyle w:val="NoSpacing"/>
        <w:jc w:val="center"/>
        <w:rPr>
          <w:lang w:val="it-IT"/>
        </w:rPr>
      </w:pPr>
      <w:r w:rsidRPr="006A2A34">
        <w:rPr>
          <w:lang w:val="it-IT"/>
        </w:rPr>
        <w:t>Tel/fax : 0254/261654 , telefon : 0254/260453</w:t>
      </w:r>
    </w:p>
    <w:p w:rsidR="00676C60" w:rsidRDefault="00676C60" w:rsidP="00676C60">
      <w:pPr>
        <w:pStyle w:val="NoSpacing"/>
        <w:pBdr>
          <w:bottom w:val="single" w:sz="12" w:space="1" w:color="auto"/>
        </w:pBdr>
        <w:rPr>
          <w:rStyle w:val="Hyperlink"/>
          <w:b/>
          <w:bCs/>
          <w:lang w:val="it-IT"/>
        </w:rPr>
      </w:pPr>
      <w:r>
        <w:rPr>
          <w:b/>
          <w:lang w:val="fr-FR"/>
        </w:rPr>
        <w:t xml:space="preserve">                                                                                      </w:t>
      </w:r>
      <w:r w:rsidRPr="006A2A34">
        <w:rPr>
          <w:lang w:val="it-IT"/>
        </w:rPr>
        <w:t xml:space="preserve">e-mail : </w:t>
      </w:r>
      <w:hyperlink r:id="rId9" w:history="1">
        <w:r w:rsidRPr="006A2A34">
          <w:rPr>
            <w:rStyle w:val="Hyperlink"/>
            <w:b/>
            <w:bCs/>
            <w:lang w:val="it-IT"/>
          </w:rPr>
          <w:t>colegiulsaligny_simeria@yahoo.com</w:t>
        </w:r>
      </w:hyperlink>
    </w:p>
    <w:p w:rsidR="00676C60" w:rsidRPr="00A26F28" w:rsidRDefault="00676C60" w:rsidP="00676C60">
      <w:pPr>
        <w:pStyle w:val="NoSpacing"/>
        <w:pBdr>
          <w:bottom w:val="single" w:sz="12" w:space="1" w:color="auto"/>
        </w:pBdr>
        <w:jc w:val="center"/>
        <w:rPr>
          <w:lang w:val="it-IT"/>
        </w:rPr>
      </w:pPr>
    </w:p>
    <w:p w:rsidR="00676C60" w:rsidRDefault="00676C60" w:rsidP="00676C60">
      <w:pPr>
        <w:pStyle w:val="NoSpacing"/>
        <w:rPr>
          <w:rFonts w:ascii="Times New Roman" w:hAnsi="Times New Roman" w:cs="Times New Roman"/>
          <w:sz w:val="24"/>
          <w:szCs w:val="24"/>
          <w:lang w:val="it-IT"/>
        </w:rPr>
      </w:pPr>
    </w:p>
    <w:p w:rsidR="003565AB" w:rsidRPr="00676C60" w:rsidRDefault="00676C60" w:rsidP="00676C60">
      <w:pPr>
        <w:pStyle w:val="NoSpacing"/>
        <w:rPr>
          <w:rFonts w:ascii="Times New Roman" w:hAnsi="Times New Roman" w:cs="Times New Roman"/>
          <w:sz w:val="24"/>
          <w:szCs w:val="24"/>
          <w:lang w:val="ro-RO"/>
        </w:rPr>
      </w:pPr>
      <w:r w:rsidRPr="00676C60">
        <w:rPr>
          <w:rFonts w:ascii="Times New Roman" w:hAnsi="Times New Roman" w:cs="Times New Roman"/>
          <w:sz w:val="24"/>
          <w:szCs w:val="24"/>
          <w:lang w:val="it-IT"/>
        </w:rPr>
        <w:t xml:space="preserve">STRUCTURA : </w:t>
      </w:r>
      <w:r w:rsidRPr="00676C60">
        <w:rPr>
          <w:rFonts w:ascii="Times New Roman" w:hAnsi="Times New Roman" w:cs="Times New Roman"/>
          <w:sz w:val="24"/>
          <w:szCs w:val="24"/>
          <w:lang w:val="ro-RO"/>
        </w:rPr>
        <w:t>GRĂDINIŢA P.N.NR.1 SIMERIA</w:t>
      </w:r>
    </w:p>
    <w:p w:rsidR="006A2A34" w:rsidRPr="00A26F28" w:rsidRDefault="003565AB" w:rsidP="00676C60">
      <w:pPr>
        <w:pStyle w:val="NoSpacing"/>
        <w:rPr>
          <w:lang w:val="it-IT"/>
        </w:rPr>
      </w:pPr>
      <w:r w:rsidRPr="00676C60">
        <w:rPr>
          <w:b/>
          <w:lang w:val="it-IT"/>
        </w:rPr>
        <w:t xml:space="preserve">            </w:t>
      </w:r>
      <w:r w:rsidR="00676C60">
        <w:rPr>
          <w:b/>
          <w:lang w:val="it-IT"/>
        </w:rPr>
        <w:t xml:space="preserve">                        </w:t>
      </w:r>
    </w:p>
    <w:p w:rsidR="00676C60" w:rsidRPr="00676C60" w:rsidRDefault="00676C60" w:rsidP="00676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76C6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PLANIFICAREA ACTIVITĂŢILOR</w:t>
      </w:r>
    </w:p>
    <w:p w:rsidR="00676C60" w:rsidRPr="00676C60" w:rsidRDefault="00676C60" w:rsidP="00676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76C6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PROGRAMUL ,,ŞCOALA ALTFEL”</w:t>
      </w:r>
    </w:p>
    <w:p w:rsidR="00676C60" w:rsidRPr="00676C60" w:rsidRDefault="00676C60" w:rsidP="00676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676C60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02 - 06 APRILIE 2012</w:t>
      </w:r>
    </w:p>
    <w:p w:rsidR="00676C60" w:rsidRPr="00676C60" w:rsidRDefault="00676C60" w:rsidP="00676C6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</w:p>
    <w:tbl>
      <w:tblPr>
        <w:tblW w:w="13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268"/>
        <w:gridCol w:w="2131"/>
        <w:gridCol w:w="1766"/>
        <w:gridCol w:w="2103"/>
        <w:gridCol w:w="1843"/>
        <w:gridCol w:w="2410"/>
      </w:tblGrid>
      <w:tr w:rsidR="00292D06" w:rsidRPr="00676C60" w:rsidTr="002014CC">
        <w:tc>
          <w:tcPr>
            <w:tcW w:w="1384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Data     </w:t>
            </w:r>
          </w:p>
        </w:tc>
        <w:tc>
          <w:tcPr>
            <w:tcW w:w="2268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Denumirea activităţii/tema</w:t>
            </w:r>
          </w:p>
        </w:tc>
        <w:tc>
          <w:tcPr>
            <w:tcW w:w="2131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Obiective</w:t>
            </w:r>
          </w:p>
        </w:tc>
        <w:tc>
          <w:tcPr>
            <w:tcW w:w="1766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Tipul activităţii</w:t>
            </w:r>
          </w:p>
        </w:tc>
        <w:tc>
          <w:tcPr>
            <w:tcW w:w="2103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Responsabil</w:t>
            </w:r>
            <w:r w:rsidR="006A00AC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</w:t>
            </w:r>
          </w:p>
        </w:tc>
        <w:tc>
          <w:tcPr>
            <w:tcW w:w="1843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Participanţi</w:t>
            </w:r>
          </w:p>
        </w:tc>
        <w:tc>
          <w:tcPr>
            <w:tcW w:w="2410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Evaluarea activităţii</w:t>
            </w:r>
          </w:p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-modalităţi-</w:t>
            </w:r>
          </w:p>
        </w:tc>
      </w:tr>
      <w:tr w:rsidR="00292D06" w:rsidRPr="00676C60" w:rsidTr="002014CC">
        <w:tc>
          <w:tcPr>
            <w:tcW w:w="1384" w:type="dxa"/>
          </w:tcPr>
          <w:p w:rsidR="00292D06" w:rsidRPr="005C1B42" w:rsidRDefault="00292D06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5C1B4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Luni 02.04.2012</w:t>
            </w:r>
          </w:p>
          <w:p w:rsidR="00C17A6E" w:rsidRDefault="00C17A6E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8.00-10.00</w:t>
            </w:r>
          </w:p>
          <w:p w:rsidR="00C17A6E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C1B42" w:rsidRDefault="005C1B42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Pr="00676C60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10.00-12.00</w:t>
            </w:r>
          </w:p>
        </w:tc>
        <w:tc>
          <w:tcPr>
            <w:tcW w:w="2268" w:type="dxa"/>
          </w:tcPr>
          <w:p w:rsidR="002014CC" w:rsidRPr="002014CC" w:rsidRDefault="002014CC" w:rsidP="002014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014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RO"/>
              </w:rPr>
              <w:t>Educaţie ecologică</w:t>
            </w:r>
          </w:p>
          <w:p w:rsidR="00C17A6E" w:rsidRDefault="00C17A6E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7A6E" w:rsidRDefault="00C17A6E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92D06" w:rsidRPr="002014CC" w:rsidRDefault="00292D06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„Pământul </w:t>
            </w:r>
            <w:r w:rsidR="006A0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–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casa noastră</w:t>
            </w:r>
          </w:p>
          <w:p w:rsidR="00292D06" w:rsidRDefault="00292D06" w:rsidP="00676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5C1B42" w:rsidRDefault="005C1B42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7A6E" w:rsidRDefault="00C17A6E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</w:t>
            </w:r>
            <w:r w:rsidR="006A0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Să păstrăm curăţenia în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curtea grădiniţei</w:t>
            </w:r>
            <w:r w:rsidR="006A00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 şi în părculeţul de joacă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C17A6E" w:rsidRDefault="00C17A6E" w:rsidP="00676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292D06" w:rsidRPr="00676C60" w:rsidRDefault="00292D06" w:rsidP="005C1B4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31" w:type="dxa"/>
          </w:tcPr>
          <w:p w:rsidR="00C17A6E" w:rsidRDefault="00C17A6E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C1B42" w:rsidRDefault="005C1B42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-Să cunoască e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fectele intervenţiei omului asupra mediului înconjurător</w:t>
            </w:r>
          </w:p>
          <w:p w:rsidR="00292D06" w:rsidRPr="00676C60" w:rsidRDefault="006A00AC" w:rsidP="005C1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</w:t>
            </w:r>
            <w:r w:rsidR="00861415" w:rsidRPr="00861415">
              <w:rPr>
                <w:rFonts w:ascii="Times New Roman" w:hAnsi="Times New Roman" w:cs="Times New Roman"/>
                <w:sz w:val="24"/>
                <w:szCs w:val="24"/>
              </w:rPr>
              <w:t xml:space="preserve"> formarea unei atitudini ecologice responsabile prin exersarea unor deprinderi de îngrijire şi ocrotire a mediului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1766" w:type="dxa"/>
          </w:tcPr>
          <w:p w:rsidR="00C17A6E" w:rsidRDefault="00C17A6E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92D06" w:rsidRDefault="00292D06" w:rsidP="00292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Vizionare material PPT</w:t>
            </w:r>
          </w:p>
          <w:p w:rsidR="00292D06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92D06" w:rsidRDefault="00292D06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9500DD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Activitate practic-gospodărească</w:t>
            </w:r>
          </w:p>
          <w:p w:rsidR="00C17A6E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7A6E" w:rsidRDefault="00C17A6E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92D06" w:rsidRPr="00676C60" w:rsidRDefault="00292D06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03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Hărţăgan Marioara</w:t>
            </w:r>
          </w:p>
          <w:p w:rsidR="00292D06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Agriştean Aurora</w:t>
            </w: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Robu  Rodica</w:t>
            </w: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Oprinesc Ana</w:t>
            </w: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Crainic Dănuţ</w:t>
            </w:r>
          </w:p>
          <w:p w:rsidR="006A00AC" w:rsidRPr="00676C60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292D06" w:rsidRPr="00676C60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92D06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mică</w:t>
            </w: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mijlocie</w:t>
            </w:r>
          </w:p>
          <w:p w:rsidR="006A00AC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mare</w:t>
            </w:r>
          </w:p>
          <w:p w:rsidR="006A00AC" w:rsidRPr="00676C60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Preşcolari grupele mari pregătitoare </w:t>
            </w:r>
          </w:p>
          <w:p w:rsidR="006A00AC" w:rsidRPr="00676C60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0AC" w:rsidRPr="00676C60" w:rsidRDefault="006A00AC" w:rsidP="006A0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92D06" w:rsidRPr="00676C60" w:rsidRDefault="00292D06" w:rsidP="002014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292D06" w:rsidRDefault="00292D0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C1B42" w:rsidRDefault="005C1B42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C1B42" w:rsidRDefault="005C1B42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5C1B42" w:rsidRPr="00676C60" w:rsidRDefault="005C1B42" w:rsidP="005C1B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Album foto cu aspecte din timpul desfăşurării activităţilor</w:t>
            </w:r>
          </w:p>
        </w:tc>
      </w:tr>
      <w:tr w:rsidR="00855EB4" w:rsidRPr="00676C60" w:rsidTr="002014CC">
        <w:trPr>
          <w:trHeight w:val="1935"/>
        </w:trPr>
        <w:tc>
          <w:tcPr>
            <w:tcW w:w="1384" w:type="dxa"/>
          </w:tcPr>
          <w:p w:rsidR="00855EB4" w:rsidRPr="002014CC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2014C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lastRenderedPageBreak/>
              <w:t xml:space="preserve">Marţi </w:t>
            </w:r>
          </w:p>
          <w:p w:rsidR="00855EB4" w:rsidRPr="002014CC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2014C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03.04.2012</w:t>
            </w:r>
          </w:p>
          <w:p w:rsidR="00855EB4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8.00-10.00</w:t>
            </w:r>
          </w:p>
          <w:p w:rsidR="002014CC" w:rsidRPr="002014CC" w:rsidRDefault="002014CC" w:rsidP="002014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2014C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8E30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Pr="002014CC" w:rsidRDefault="002014CC" w:rsidP="002014C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10.00-12.00</w:t>
            </w:r>
          </w:p>
        </w:tc>
        <w:tc>
          <w:tcPr>
            <w:tcW w:w="2268" w:type="dxa"/>
          </w:tcPr>
          <w:p w:rsidR="00855EB4" w:rsidRPr="002014CC" w:rsidRDefault="002014CC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2014C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ro-RO"/>
              </w:rPr>
              <w:t>Educaţie religioasă</w:t>
            </w:r>
          </w:p>
          <w:p w:rsidR="00855EB4" w:rsidRDefault="00855EB4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E63148" w:rsidRDefault="00E63148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55EB4" w:rsidRPr="00676C60" w:rsidRDefault="00855EB4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 xml:space="preserve">,,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Sfânta sărbătoare a Paştelui”</w:t>
            </w:r>
          </w:p>
          <w:p w:rsidR="00855EB4" w:rsidRDefault="00855EB4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„</w:t>
            </w:r>
            <w:r w:rsidRPr="00676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Paştele la români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” 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desene care să ilustreze Sfintele Sărbători, ouă încondeiate.</w:t>
            </w:r>
          </w:p>
          <w:p w:rsidR="00855EB4" w:rsidRPr="00676C60" w:rsidRDefault="00855EB4" w:rsidP="00C17A6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131" w:type="dxa"/>
          </w:tcPr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-recunoaşterea semnificaţiei Sărbătorilor pascale;</w:t>
            </w: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-reflectarea, în creaţiile proprii, a obiceiurilor şi tradiţiilor pascale.</w:t>
            </w: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66" w:type="dxa"/>
          </w:tcPr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Vizită la biserică</w:t>
            </w:r>
          </w:p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Atelier de creaţie</w:t>
            </w: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03" w:type="dxa"/>
          </w:tcPr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11C33" w:rsidRDefault="00411C33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Hărţăgan Marioara</w:t>
            </w: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Agriştean Aurora</w:t>
            </w: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Oprinesc Ana</w:t>
            </w:r>
          </w:p>
          <w:p w:rsidR="00855EB4" w:rsidRPr="00676C60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855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11C33" w:rsidRDefault="00411C33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mică</w:t>
            </w: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mijlocie</w:t>
            </w: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411C33" w:rsidRDefault="00411C33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Preot paroh </w:t>
            </w:r>
          </w:p>
          <w:p w:rsidR="00855EB4" w:rsidRPr="00676C60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Expoziţie cu lucrările copiilor</w:t>
            </w:r>
          </w:p>
        </w:tc>
      </w:tr>
      <w:tr w:rsidR="00855EB4" w:rsidRPr="00676C60" w:rsidTr="002014CC">
        <w:trPr>
          <w:trHeight w:val="1935"/>
        </w:trPr>
        <w:tc>
          <w:tcPr>
            <w:tcW w:w="1384" w:type="dxa"/>
          </w:tcPr>
          <w:p w:rsidR="002014CC" w:rsidRPr="002014CC" w:rsidRDefault="002014CC" w:rsidP="002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2014C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 xml:space="preserve">Marţi </w:t>
            </w:r>
          </w:p>
          <w:p w:rsidR="002014CC" w:rsidRPr="002014CC" w:rsidRDefault="002014CC" w:rsidP="002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2014C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03.04.2012</w:t>
            </w:r>
          </w:p>
          <w:p w:rsidR="00855EB4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2014CC" w:rsidRDefault="002014CC" w:rsidP="002014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8.00-12.00</w:t>
            </w:r>
          </w:p>
          <w:p w:rsidR="002014CC" w:rsidRDefault="002014CC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:rsidR="00855EB4" w:rsidRDefault="00855EB4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11C33" w:rsidRDefault="00411C33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411C33" w:rsidRPr="00676C60" w:rsidRDefault="00411C33" w:rsidP="00C17A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„Povestea cărţilor şi a ziarelor”</w:t>
            </w:r>
          </w:p>
        </w:tc>
        <w:tc>
          <w:tcPr>
            <w:tcW w:w="2131" w:type="dxa"/>
          </w:tcPr>
          <w:p w:rsidR="00855EB4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941D31" w:rsidRDefault="00941D31" w:rsidP="0041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11C33" w:rsidRPr="00676C60" w:rsidRDefault="00411C33" w:rsidP="00411C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-Manifestarea inte</w:t>
            </w:r>
            <w:r w:rsidR="00941D31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resului faţă de modul de editare şi tipărire a cărţilor şi ziarelor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411C33" w:rsidRPr="00676C60" w:rsidRDefault="00411C33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66" w:type="dxa"/>
          </w:tcPr>
          <w:p w:rsidR="00855EB4" w:rsidRDefault="00855EB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11C33" w:rsidRDefault="00411C33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11C33" w:rsidRDefault="00411C33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Excursie la Editura Emia şi Redacţia TV HD Deva</w:t>
            </w:r>
          </w:p>
        </w:tc>
        <w:tc>
          <w:tcPr>
            <w:tcW w:w="2103" w:type="dxa"/>
          </w:tcPr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Robu  Rodica</w:t>
            </w:r>
          </w:p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Crainic Dănuţ</w:t>
            </w:r>
          </w:p>
          <w:p w:rsidR="00E63148" w:rsidRPr="00676C60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Pr="00676C60" w:rsidRDefault="00855EB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411C33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Părinţi</w:t>
            </w:r>
          </w:p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mare</w:t>
            </w:r>
          </w:p>
          <w:p w:rsidR="00E63148" w:rsidRDefault="00E63148" w:rsidP="00E631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855EB4" w:rsidRDefault="00855EB4" w:rsidP="00855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E63148" w:rsidRDefault="00E63148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E63148" w:rsidRDefault="00E63148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55EB4" w:rsidRDefault="00E63148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Album foto</w:t>
            </w:r>
          </w:p>
          <w:p w:rsidR="00E63148" w:rsidRPr="00676C60" w:rsidRDefault="00E63148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Impresii ale copiilor</w:t>
            </w:r>
          </w:p>
        </w:tc>
      </w:tr>
      <w:tr w:rsidR="008E305A" w:rsidRPr="00676C60" w:rsidTr="008E305A">
        <w:trPr>
          <w:trHeight w:val="1975"/>
        </w:trPr>
        <w:tc>
          <w:tcPr>
            <w:tcW w:w="1384" w:type="dxa"/>
          </w:tcPr>
          <w:p w:rsidR="008E305A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941D31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941D3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Miercuri</w:t>
            </w:r>
          </w:p>
          <w:p w:rsidR="00C157F4" w:rsidRPr="00941D31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941D3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04.04.2012</w:t>
            </w:r>
          </w:p>
          <w:p w:rsidR="00C157F4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8.00-12.00</w:t>
            </w:r>
          </w:p>
          <w:p w:rsidR="00C157F4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Pr="008E305A" w:rsidRDefault="008E305A" w:rsidP="008E305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:rsidR="008E305A" w:rsidRDefault="008E305A" w:rsidP="00411C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C157F4" w:rsidRPr="00676C60" w:rsidRDefault="00C157F4" w:rsidP="00C15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,,Sport şi sănătate”</w:t>
            </w:r>
          </w:p>
          <w:p w:rsidR="008E305A" w:rsidRPr="00676C60" w:rsidRDefault="008E305A" w:rsidP="00C157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31" w:type="dxa"/>
          </w:tcPr>
          <w:p w:rsidR="008E305A" w:rsidRDefault="008E305A" w:rsidP="008E30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-Respectarea regulilor jocurilor propuse;</w:t>
            </w:r>
          </w:p>
          <w:p w:rsidR="008E305A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-Dezvoltarea armonioasă a organismului copiilor</w:t>
            </w:r>
          </w:p>
        </w:tc>
        <w:tc>
          <w:tcPr>
            <w:tcW w:w="1766" w:type="dxa"/>
          </w:tcPr>
          <w:p w:rsidR="008E305A" w:rsidRDefault="008E305A" w:rsidP="0070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Concurs</w:t>
            </w:r>
          </w:p>
          <w:p w:rsidR="00C157F4" w:rsidRPr="00676C60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jocuri sportive</w:t>
            </w:r>
          </w:p>
          <w:p w:rsidR="008E305A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Gimnastică ritmică</w:t>
            </w:r>
          </w:p>
        </w:tc>
        <w:tc>
          <w:tcPr>
            <w:tcW w:w="2103" w:type="dxa"/>
          </w:tcPr>
          <w:p w:rsidR="008E305A" w:rsidRPr="00676C60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Oprinesc Ana</w:t>
            </w:r>
          </w:p>
          <w:p w:rsidR="008E305A" w:rsidRPr="00676C60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Crainic Dănuţ</w:t>
            </w:r>
          </w:p>
          <w:p w:rsidR="008E305A" w:rsidRPr="00676C60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Pr="00676C60" w:rsidRDefault="008E305A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8E305A" w:rsidRDefault="008E305A" w:rsidP="0070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8E305A" w:rsidRPr="00676C60" w:rsidRDefault="008E305A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8E305A" w:rsidRDefault="008E305A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Default="008E305A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Pr="00676C60" w:rsidRDefault="00C157F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C157F4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8E305A" w:rsidRPr="00676C60" w:rsidRDefault="008E305A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Pr="00676C60" w:rsidRDefault="008E305A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8E305A" w:rsidRPr="00676C60" w:rsidTr="008E305A">
        <w:trPr>
          <w:trHeight w:val="1170"/>
        </w:trPr>
        <w:tc>
          <w:tcPr>
            <w:tcW w:w="1384" w:type="dxa"/>
            <w:vMerge w:val="restart"/>
          </w:tcPr>
          <w:p w:rsidR="00861415" w:rsidRPr="00941D31" w:rsidRDefault="00861415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941D3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lastRenderedPageBreak/>
              <w:t>Miercuri</w:t>
            </w:r>
          </w:p>
          <w:p w:rsidR="00861415" w:rsidRPr="00941D31" w:rsidRDefault="00861415" w:rsidP="0086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941D31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04.04.2012</w:t>
            </w:r>
          </w:p>
          <w:p w:rsidR="00861415" w:rsidRDefault="00861415" w:rsidP="0086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61415" w:rsidRDefault="00861415" w:rsidP="0086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8.00-12.00</w:t>
            </w:r>
          </w:p>
          <w:p w:rsidR="00861415" w:rsidRDefault="00861415" w:rsidP="008614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Pr="00941D31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</w:tc>
        <w:tc>
          <w:tcPr>
            <w:tcW w:w="2268" w:type="dxa"/>
          </w:tcPr>
          <w:p w:rsidR="008E305A" w:rsidRDefault="00C157F4" w:rsidP="00C157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„Copacul prieteniei”</w:t>
            </w:r>
          </w:p>
          <w:p w:rsidR="00C157F4" w:rsidRPr="005F26B9" w:rsidRDefault="00C157F4" w:rsidP="00C157F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5F26B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-act.în parteneriat</w:t>
            </w:r>
            <w:r w:rsidR="00F23169" w:rsidRPr="005F26B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cu şcoala</w:t>
            </w:r>
          </w:p>
        </w:tc>
        <w:tc>
          <w:tcPr>
            <w:tcW w:w="2131" w:type="dxa"/>
          </w:tcPr>
          <w:p w:rsidR="008E305A" w:rsidRDefault="004E73B4" w:rsidP="005F26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 obişnuirea</w:t>
            </w:r>
            <w:r w:rsidR="005F26B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copiilor cu munca în echipă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în vederea </w:t>
            </w:r>
            <w:r w:rsidR="005F26B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realizării </w:t>
            </w:r>
            <w:r w:rsidR="005F26B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unor activităţi practice </w:t>
            </w:r>
          </w:p>
        </w:tc>
        <w:tc>
          <w:tcPr>
            <w:tcW w:w="1766" w:type="dxa"/>
          </w:tcPr>
          <w:p w:rsidR="004E73B4" w:rsidRDefault="004E73B4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23169" w:rsidRDefault="00F23169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Atelier de creaţie</w:t>
            </w:r>
          </w:p>
          <w:p w:rsidR="008E305A" w:rsidRDefault="008E305A" w:rsidP="00C1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03" w:type="dxa"/>
          </w:tcPr>
          <w:p w:rsidR="00861415" w:rsidRDefault="00861415" w:rsidP="008614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23169" w:rsidRDefault="00F23169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Robu  Rodica</w:t>
            </w:r>
          </w:p>
          <w:p w:rsidR="008E305A" w:rsidRPr="00676C60" w:rsidRDefault="008E305A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4E73B4" w:rsidRDefault="004E73B4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23169" w:rsidRDefault="00F23169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mare</w:t>
            </w:r>
          </w:p>
          <w:p w:rsidR="008E305A" w:rsidRDefault="00F23169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Elevi clasa I</w:t>
            </w:r>
          </w:p>
          <w:p w:rsidR="004E73B4" w:rsidRDefault="004E73B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Învăţătoare</w:t>
            </w:r>
          </w:p>
          <w:p w:rsidR="00F23169" w:rsidRDefault="00F23169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861415" w:rsidRDefault="00861415" w:rsidP="008E3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8E305A" w:rsidRDefault="00F23169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Expoziţie</w:t>
            </w:r>
          </w:p>
          <w:p w:rsidR="00F23169" w:rsidRPr="00676C60" w:rsidRDefault="00F23169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Album foto</w:t>
            </w:r>
          </w:p>
        </w:tc>
      </w:tr>
      <w:tr w:rsidR="008E305A" w:rsidRPr="00676C60" w:rsidTr="008E305A">
        <w:trPr>
          <w:trHeight w:val="390"/>
        </w:trPr>
        <w:tc>
          <w:tcPr>
            <w:tcW w:w="1384" w:type="dxa"/>
            <w:vMerge/>
          </w:tcPr>
          <w:p w:rsidR="008E305A" w:rsidRPr="00941D31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</w:tc>
        <w:tc>
          <w:tcPr>
            <w:tcW w:w="2268" w:type="dxa"/>
          </w:tcPr>
          <w:p w:rsidR="008E305A" w:rsidRDefault="008E305A" w:rsidP="008E3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61415" w:rsidRDefault="00F23169" w:rsidP="008E3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„Lumea minunată a poveştilor”</w:t>
            </w:r>
          </w:p>
          <w:p w:rsidR="00861415" w:rsidRDefault="00861415" w:rsidP="008E3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861415" w:rsidRPr="00676C60" w:rsidRDefault="00861415" w:rsidP="008E30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131" w:type="dxa"/>
          </w:tcPr>
          <w:p w:rsidR="008E305A" w:rsidRDefault="008E305A" w:rsidP="004E7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E73B4" w:rsidRDefault="004E73B4" w:rsidP="004E7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Familiarizarea cu eroii îndrăgiţi din poveşti</w:t>
            </w:r>
          </w:p>
          <w:p w:rsidR="004E73B4" w:rsidRPr="004E73B4" w:rsidRDefault="004E73B4" w:rsidP="004E73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Redarea unor scene din poveştile îndrăgite</w:t>
            </w:r>
          </w:p>
        </w:tc>
        <w:tc>
          <w:tcPr>
            <w:tcW w:w="1766" w:type="dxa"/>
          </w:tcPr>
          <w:p w:rsidR="00F23169" w:rsidRDefault="004E73B4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Vizionare poveşti îndrăgite </w:t>
            </w:r>
          </w:p>
          <w:p w:rsidR="00F23169" w:rsidRPr="00676C60" w:rsidRDefault="00F23169" w:rsidP="00F231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Act. artistico-plastică- desen,pictură</w:t>
            </w:r>
          </w:p>
        </w:tc>
        <w:tc>
          <w:tcPr>
            <w:tcW w:w="2103" w:type="dxa"/>
          </w:tcPr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Hărţăgan Marioara</w:t>
            </w:r>
          </w:p>
          <w:p w:rsidR="006B0E94" w:rsidRDefault="006B0E94" w:rsidP="006B0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Agriştean Aurora</w:t>
            </w:r>
          </w:p>
          <w:p w:rsidR="008E305A" w:rsidRPr="00676C60" w:rsidRDefault="008E305A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mică</w:t>
            </w:r>
          </w:p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mijlocie</w:t>
            </w:r>
          </w:p>
          <w:p w:rsidR="008E305A" w:rsidRDefault="008E305A" w:rsidP="007067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8E305A" w:rsidRDefault="008E305A" w:rsidP="008E3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F23169" w:rsidRDefault="00F23169" w:rsidP="008E3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4E73B4" w:rsidRPr="00676C60" w:rsidRDefault="004E73B4" w:rsidP="004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Expoziţie</w:t>
            </w:r>
          </w:p>
          <w:p w:rsidR="00F23169" w:rsidRPr="00676C60" w:rsidRDefault="00F23169" w:rsidP="008E3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157F4" w:rsidRPr="00676C60" w:rsidTr="006B0E94">
        <w:trPr>
          <w:trHeight w:val="2816"/>
        </w:trPr>
        <w:tc>
          <w:tcPr>
            <w:tcW w:w="1384" w:type="dxa"/>
            <w:vMerge w:val="restart"/>
          </w:tcPr>
          <w:p w:rsidR="00C157F4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 w:rsidRPr="009500D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Joi 05.04.2012</w:t>
            </w:r>
          </w:p>
          <w:p w:rsidR="00C157F4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157F4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157F4" w:rsidRDefault="00C157F4" w:rsidP="009500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8.00-12.00</w:t>
            </w:r>
          </w:p>
          <w:p w:rsidR="00C157F4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157F4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Default="00C06946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C06946" w:rsidRPr="004E73B4" w:rsidRDefault="00C06946" w:rsidP="004E73B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/>
            <w:bookmarkEnd w:id="0"/>
          </w:p>
        </w:tc>
        <w:tc>
          <w:tcPr>
            <w:tcW w:w="2268" w:type="dxa"/>
          </w:tcPr>
          <w:p w:rsidR="00C157F4" w:rsidRPr="00676C60" w:rsidRDefault="00C157F4" w:rsidP="00676C60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950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,,Piramida alimentelor sănătoase</w:t>
            </w:r>
            <w:r w:rsidRPr="00676C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  <w:p w:rsidR="00C157F4" w:rsidRDefault="00C157F4" w:rsidP="009500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„Fructele-izvor de sănătate”</w:t>
            </w:r>
          </w:p>
          <w:p w:rsidR="00C157F4" w:rsidRPr="00676C60" w:rsidRDefault="00C157F4" w:rsidP="00676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31" w:type="dxa"/>
          </w:tcPr>
          <w:p w:rsidR="00C157F4" w:rsidRPr="00676C60" w:rsidRDefault="00C157F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conştientizarea rolului unei alimen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taţii echilibrate în dezv.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armonioasă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a organismului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;</w:t>
            </w:r>
          </w:p>
          <w:p w:rsidR="00C157F4" w:rsidRDefault="00C157F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766" w:type="dxa"/>
          </w:tcPr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prezentare  PPT</w:t>
            </w:r>
          </w:p>
          <w:p w:rsidR="00C157F4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Activ.</w:t>
            </w: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practică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:</w:t>
            </w:r>
          </w:p>
          <w:p w:rsidR="00C157F4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Preparare de sucuri şi salate de fructe</w:t>
            </w:r>
          </w:p>
        </w:tc>
        <w:tc>
          <w:tcPr>
            <w:tcW w:w="2103" w:type="dxa"/>
          </w:tcPr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Oprinesc Ana</w:t>
            </w: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Crainic Dănuţ</w:t>
            </w: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C157F4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Asistentă medicală</w:t>
            </w:r>
          </w:p>
          <w:p w:rsidR="00C157F4" w:rsidRPr="00676C60" w:rsidRDefault="00C157F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4E73B4" w:rsidP="004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Fotografii </w:t>
            </w: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C157F4" w:rsidRPr="00676C60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C157F4" w:rsidRPr="00676C60" w:rsidTr="002014CC">
        <w:trPr>
          <w:trHeight w:val="1290"/>
        </w:trPr>
        <w:tc>
          <w:tcPr>
            <w:tcW w:w="1384" w:type="dxa"/>
            <w:vMerge/>
          </w:tcPr>
          <w:p w:rsidR="00C157F4" w:rsidRPr="009500DD" w:rsidRDefault="00C157F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</w:tc>
        <w:tc>
          <w:tcPr>
            <w:tcW w:w="2268" w:type="dxa"/>
          </w:tcPr>
          <w:p w:rsidR="00C157F4" w:rsidRPr="006B0E94" w:rsidRDefault="006B0E94" w:rsidP="006B0E9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B0E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„Prietenul meu-poliţistul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”</w:t>
            </w:r>
          </w:p>
        </w:tc>
        <w:tc>
          <w:tcPr>
            <w:tcW w:w="2131" w:type="dxa"/>
          </w:tcPr>
          <w:p w:rsidR="006B0E94" w:rsidRPr="006B0E94" w:rsidRDefault="006B0E94" w:rsidP="006B0E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</w:t>
            </w:r>
            <w:r w:rsidRPr="006B0E9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formarea deprinderilor de educatie rutiera</w:t>
            </w:r>
          </w:p>
          <w:p w:rsidR="00C157F4" w:rsidRPr="00676C60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B0E94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-cunoasterea normelor de securitate privind situatiile de urgenta</w:t>
            </w:r>
          </w:p>
        </w:tc>
        <w:tc>
          <w:tcPr>
            <w:tcW w:w="1766" w:type="dxa"/>
          </w:tcPr>
          <w:p w:rsidR="00C157F4" w:rsidRPr="006B0E94" w:rsidRDefault="006B0E94" w:rsidP="00676C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0E94">
              <w:rPr>
                <w:rFonts w:ascii="Times New Roman" w:hAnsi="Times New Roman" w:cs="Times New Roman"/>
                <w:sz w:val="24"/>
                <w:szCs w:val="24"/>
              </w:rPr>
              <w:t>-activitate de educatie rutiera, PSI si alte situatii de urgenta</w:t>
            </w:r>
          </w:p>
          <w:p w:rsidR="006B0E94" w:rsidRPr="00676C60" w:rsidRDefault="006B0E94" w:rsidP="00676C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B0E94">
              <w:rPr>
                <w:rFonts w:ascii="Times New Roman" w:hAnsi="Times New Roman" w:cs="Times New Roman"/>
                <w:sz w:val="24"/>
                <w:szCs w:val="24"/>
              </w:rPr>
              <w:t>Vizionare material PPT</w:t>
            </w:r>
          </w:p>
        </w:tc>
        <w:tc>
          <w:tcPr>
            <w:tcW w:w="2103" w:type="dxa"/>
          </w:tcPr>
          <w:p w:rsidR="006B0E94" w:rsidRDefault="006B0E94" w:rsidP="00C06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Hărţăgan Marioara</w:t>
            </w:r>
          </w:p>
          <w:p w:rsidR="006B0E94" w:rsidRDefault="006B0E94" w:rsidP="00C069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Agriştean Aurora</w:t>
            </w:r>
          </w:p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Robu  Rodica</w:t>
            </w:r>
          </w:p>
          <w:p w:rsidR="00C157F4" w:rsidRPr="006B0E94" w:rsidRDefault="00C157F4" w:rsidP="006B0E9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mică</w:t>
            </w:r>
          </w:p>
          <w:p w:rsidR="006B0E94" w:rsidRDefault="006B0E94" w:rsidP="006B0E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mijlocie</w:t>
            </w:r>
          </w:p>
          <w:p w:rsidR="006B0E94" w:rsidRPr="004E73B4" w:rsidRDefault="00C06946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mare</w:t>
            </w:r>
          </w:p>
          <w:p w:rsidR="00C157F4" w:rsidRPr="00C06946" w:rsidRDefault="006B0E94" w:rsidP="00C1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C06946">
              <w:rPr>
                <w:rFonts w:ascii="Times New Roman" w:hAnsi="Times New Roman" w:cs="Times New Roman"/>
                <w:sz w:val="24"/>
                <w:szCs w:val="24"/>
              </w:rPr>
              <w:t>Reprezentant politie</w:t>
            </w:r>
          </w:p>
        </w:tc>
        <w:tc>
          <w:tcPr>
            <w:tcW w:w="2410" w:type="dxa"/>
          </w:tcPr>
          <w:p w:rsidR="00C157F4" w:rsidRPr="00676C60" w:rsidRDefault="006B0E94" w:rsidP="004E7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</w:tc>
      </w:tr>
    </w:tbl>
    <w:p w:rsidR="00676C60" w:rsidRPr="00676C60" w:rsidRDefault="00676C60" w:rsidP="00676C6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676C60" w:rsidRPr="00676C60" w:rsidRDefault="00676C60" w:rsidP="00676C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3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268"/>
        <w:gridCol w:w="2131"/>
        <w:gridCol w:w="1766"/>
        <w:gridCol w:w="2103"/>
        <w:gridCol w:w="1843"/>
        <w:gridCol w:w="2410"/>
      </w:tblGrid>
      <w:tr w:rsidR="006A0829" w:rsidRPr="00676C60" w:rsidTr="00360E5C">
        <w:trPr>
          <w:trHeight w:val="1935"/>
        </w:trPr>
        <w:tc>
          <w:tcPr>
            <w:tcW w:w="1384" w:type="dxa"/>
          </w:tcPr>
          <w:p w:rsidR="006A0829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</w:p>
          <w:p w:rsidR="006A0829" w:rsidRPr="002014CC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Vineri 06</w:t>
            </w:r>
            <w:r w:rsidRPr="002014C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ro-RO"/>
              </w:rPr>
              <w:t>.04.2012</w:t>
            </w:r>
          </w:p>
          <w:p w:rsidR="006A0829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8.00-12.00</w:t>
            </w:r>
          </w:p>
          <w:p w:rsidR="006A0829" w:rsidRPr="002014CC" w:rsidRDefault="006A0829" w:rsidP="00360E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2014CC" w:rsidRDefault="006A0829" w:rsidP="00360E5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6A08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  <w:r w:rsidRPr="006A08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  <w:t>„Ziua poveştilor”</w:t>
            </w:r>
          </w:p>
          <w:p w:rsidR="006A0829" w:rsidRPr="006A0829" w:rsidRDefault="006A0829" w:rsidP="006A08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A082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-activitate în cadrul proiectului educaţional naţional”Lumea poveştilor”</w:t>
            </w:r>
          </w:p>
          <w:p w:rsidR="006A0829" w:rsidRPr="006A0829" w:rsidRDefault="006A0829" w:rsidP="00360E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6A082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2131" w:type="dxa"/>
          </w:tcPr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Aprecierea lucrărilor realizate de copiii</w:t>
            </w:r>
          </w:p>
          <w:p w:rsidR="006A0829" w:rsidRP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participanţi</w:t>
            </w:r>
            <w:r w:rsidRPr="006A082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la concurs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 xml:space="preserve"> ;</w:t>
            </w:r>
          </w:p>
        </w:tc>
        <w:tc>
          <w:tcPr>
            <w:tcW w:w="1766" w:type="dxa"/>
          </w:tcPr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A0829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vizitarea expoziţiei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-participare la spectacolul cultural artistic</w:t>
            </w:r>
          </w:p>
        </w:tc>
        <w:tc>
          <w:tcPr>
            <w:tcW w:w="2103" w:type="dxa"/>
          </w:tcPr>
          <w:p w:rsidR="006A0829" w:rsidRPr="00676C60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Hărţăgan Marioara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Agriştean Aurora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Ed. Robu  Rodica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Oprinesc Ana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Prof. Crainic Dănuţ</w:t>
            </w: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C13A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43" w:type="dxa"/>
          </w:tcPr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mică</w:t>
            </w: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mijlocie</w:t>
            </w: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mare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6A0829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Preşcolari grupa pregătitoare</w:t>
            </w: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6A08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410" w:type="dxa"/>
          </w:tcPr>
          <w:p w:rsidR="006A0829" w:rsidRPr="00676C60" w:rsidRDefault="006A0829" w:rsidP="00360E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C13AB4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Diplome</w:t>
            </w: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  <w:r w:rsidRPr="00676C60"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  <w:t>Fotografii</w:t>
            </w: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  <w:p w:rsidR="006A0829" w:rsidRPr="00676C60" w:rsidRDefault="006A0829" w:rsidP="00360E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676C60" w:rsidRPr="00676C60" w:rsidRDefault="00676C60" w:rsidP="006A2A34">
      <w:pPr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76C60" w:rsidRPr="00676C60" w:rsidRDefault="00676C60" w:rsidP="006A2A34">
      <w:pPr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676C60" w:rsidRDefault="00676C60" w:rsidP="006A2A34">
      <w:pPr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p w:rsidR="005F26B9" w:rsidRDefault="005F26B9" w:rsidP="005F26B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ŞEF CATEDRĂ,</w:t>
      </w:r>
    </w:p>
    <w:p w:rsidR="005F26B9" w:rsidRPr="005F26B9" w:rsidRDefault="005F26B9" w:rsidP="005F26B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>Prof. OPRINESC  ANA</w:t>
      </w:r>
    </w:p>
    <w:sectPr w:rsidR="005F26B9" w:rsidRPr="005F26B9" w:rsidSect="00A26F2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BDB" w:rsidRDefault="00805BDB" w:rsidP="00C06946">
      <w:pPr>
        <w:spacing w:after="0" w:line="240" w:lineRule="auto"/>
      </w:pPr>
      <w:r>
        <w:separator/>
      </w:r>
    </w:p>
  </w:endnote>
  <w:endnote w:type="continuationSeparator" w:id="0">
    <w:p w:rsidR="00805BDB" w:rsidRDefault="00805BDB" w:rsidP="00C069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BDB" w:rsidRDefault="00805BDB" w:rsidP="00C06946">
      <w:pPr>
        <w:spacing w:after="0" w:line="240" w:lineRule="auto"/>
      </w:pPr>
      <w:r>
        <w:separator/>
      </w:r>
    </w:p>
  </w:footnote>
  <w:footnote w:type="continuationSeparator" w:id="0">
    <w:p w:rsidR="00805BDB" w:rsidRDefault="00805BDB" w:rsidP="00C069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B321E"/>
    <w:multiLevelType w:val="hybridMultilevel"/>
    <w:tmpl w:val="EC925768"/>
    <w:lvl w:ilvl="0" w:tplc="CA1AC42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317A1E"/>
    <w:multiLevelType w:val="hybridMultilevel"/>
    <w:tmpl w:val="40AA3EA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4D41B1"/>
    <w:multiLevelType w:val="hybridMultilevel"/>
    <w:tmpl w:val="EFF4E9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2319A2"/>
    <w:multiLevelType w:val="hybridMultilevel"/>
    <w:tmpl w:val="3AFC28C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680548"/>
    <w:multiLevelType w:val="hybridMultilevel"/>
    <w:tmpl w:val="8D068680"/>
    <w:lvl w:ilvl="0" w:tplc="680291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CA7C36"/>
    <w:multiLevelType w:val="hybridMultilevel"/>
    <w:tmpl w:val="F22080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25C77"/>
    <w:multiLevelType w:val="hybridMultilevel"/>
    <w:tmpl w:val="FE22FE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A40DC2"/>
    <w:multiLevelType w:val="hybridMultilevel"/>
    <w:tmpl w:val="F10E2B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BA530F"/>
    <w:multiLevelType w:val="hybridMultilevel"/>
    <w:tmpl w:val="0792D8DA"/>
    <w:lvl w:ilvl="0" w:tplc="C9BCB42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5C3BE2"/>
    <w:multiLevelType w:val="hybridMultilevel"/>
    <w:tmpl w:val="01E0553C"/>
    <w:lvl w:ilvl="0" w:tplc="0A3E584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8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A34"/>
    <w:rsid w:val="002014CC"/>
    <w:rsid w:val="002254CD"/>
    <w:rsid w:val="0023365D"/>
    <w:rsid w:val="00292D06"/>
    <w:rsid w:val="0029386B"/>
    <w:rsid w:val="003565AB"/>
    <w:rsid w:val="00411C33"/>
    <w:rsid w:val="004E73B4"/>
    <w:rsid w:val="005C1B42"/>
    <w:rsid w:val="005F26B9"/>
    <w:rsid w:val="00676C60"/>
    <w:rsid w:val="006A00AC"/>
    <w:rsid w:val="006A0829"/>
    <w:rsid w:val="006A2A34"/>
    <w:rsid w:val="006B0E94"/>
    <w:rsid w:val="0070679B"/>
    <w:rsid w:val="00805BDB"/>
    <w:rsid w:val="00855EB4"/>
    <w:rsid w:val="00861415"/>
    <w:rsid w:val="008E305A"/>
    <w:rsid w:val="00941D31"/>
    <w:rsid w:val="009500DD"/>
    <w:rsid w:val="00A26F28"/>
    <w:rsid w:val="00C06946"/>
    <w:rsid w:val="00C13AB4"/>
    <w:rsid w:val="00C157F4"/>
    <w:rsid w:val="00C17A6E"/>
    <w:rsid w:val="00DD5DF7"/>
    <w:rsid w:val="00E31C20"/>
    <w:rsid w:val="00E328FA"/>
    <w:rsid w:val="00E63148"/>
    <w:rsid w:val="00EB5E9D"/>
    <w:rsid w:val="00F23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A3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26F2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A00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6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946"/>
  </w:style>
  <w:style w:type="paragraph" w:styleId="Footer">
    <w:name w:val="footer"/>
    <w:basedOn w:val="Normal"/>
    <w:link w:val="FooterChar"/>
    <w:uiPriority w:val="99"/>
    <w:unhideWhenUsed/>
    <w:rsid w:val="00C06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9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2A34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A26F2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A00A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6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6946"/>
  </w:style>
  <w:style w:type="paragraph" w:styleId="Footer">
    <w:name w:val="footer"/>
    <w:basedOn w:val="Normal"/>
    <w:link w:val="FooterChar"/>
    <w:uiPriority w:val="99"/>
    <w:unhideWhenUsed/>
    <w:rsid w:val="00C069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69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1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olegiulsaligny_simeri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Alex</cp:lastModifiedBy>
  <cp:revision>4</cp:revision>
  <dcterms:created xsi:type="dcterms:W3CDTF">2012-03-01T19:38:00Z</dcterms:created>
  <dcterms:modified xsi:type="dcterms:W3CDTF">2012-03-01T20:21:00Z</dcterms:modified>
</cp:coreProperties>
</file>